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FC" w:rsidRDefault="00D351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MICHIGAN FEDERATION OF MUSIC CLUBS 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HIGH SCHOOL STRING AWARD</w:t>
      </w:r>
    </w:p>
    <w:p w:rsidR="00D351FC" w:rsidRDefault="00D35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Violin, Viola, Cello, Bass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vertAlign w:val="superscript"/>
        </w:rPr>
        <w:t xml:space="preserve">st </w:t>
      </w:r>
      <w:r>
        <w:rPr>
          <w:b/>
          <w:bCs/>
          <w:sz w:val="32"/>
          <w:szCs w:val="32"/>
        </w:rPr>
        <w:t xml:space="preserve"> Place  </w:t>
      </w:r>
      <w:r w:rsidR="00F652E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$500</w:t>
      </w:r>
    </w:p>
    <w:p w:rsidR="00D351FC" w:rsidRDefault="00D35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Place   $</w:t>
      </w:r>
      <w:r w:rsidR="00E54F24">
        <w:rPr>
          <w:b/>
          <w:bCs/>
          <w:sz w:val="32"/>
          <w:szCs w:val="32"/>
        </w:rPr>
        <w:t>250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Sunday,  March 1</w:t>
      </w:r>
      <w:r w:rsidR="009C248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, 201</w:t>
      </w:r>
      <w:r w:rsidR="009C2480">
        <w:rPr>
          <w:b/>
          <w:bCs/>
          <w:sz w:val="28"/>
          <w:szCs w:val="28"/>
        </w:rPr>
        <w:t>3</w:t>
      </w: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Okemos Community Church</w:t>
      </w: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Okemos, Michigan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Deadline</w:t>
      </w: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February </w:t>
      </w:r>
      <w:r w:rsidR="009C2480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, 201</w:t>
      </w:r>
      <w:r w:rsidR="009C2480">
        <w:rPr>
          <w:b/>
          <w:bCs/>
          <w:sz w:val="28"/>
          <w:szCs w:val="28"/>
        </w:rPr>
        <w:t>3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ELIGIBILITY:</w:t>
      </w:r>
    </w:p>
    <w:p w:rsidR="00D351FC" w:rsidRDefault="00D351F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Applicants must be in grade 11 or 12 and a resident of Michigan.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Application fee of $10,  paid to Michigan Federation of Music Clubs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There is a limit of 12 applicants for this award.  The first 12 will be accepted.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Previous first place winners are ineligible.</w:t>
      </w:r>
    </w:p>
    <w:p w:rsidR="00D351FC" w:rsidRDefault="00D351FC">
      <w:pPr>
        <w:rPr>
          <w:sz w:val="24"/>
          <w:szCs w:val="24"/>
        </w:rPr>
      </w:pPr>
    </w:p>
    <w:p w:rsidR="00D351FC" w:rsidRDefault="00D351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AUDITION REQUIREMENTS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from each of the following categories: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(1) Baroque or Classical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(2) Romantic or Contemporary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must be memorized.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must be accompanied by piano.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Contestant must provide own accompanist.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Selections with accompaniment must be performed with accompaniment.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Total performance time, minimum, 8 minutes, maximum, 15 minutes</w:t>
      </w:r>
    </w:p>
    <w:p w:rsidR="00D351FC" w:rsidRDefault="00D351FC">
      <w:pPr>
        <w:rPr>
          <w:sz w:val="24"/>
          <w:szCs w:val="24"/>
        </w:rPr>
      </w:pPr>
    </w:p>
    <w:p w:rsidR="00D351FC" w:rsidRDefault="00D351FC">
      <w:pPr>
        <w:rPr>
          <w:sz w:val="24"/>
          <w:szCs w:val="24"/>
        </w:rPr>
      </w:pPr>
    </w:p>
    <w:p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>For application forms or further information, please contact</w:t>
      </w:r>
    </w:p>
    <w:p w:rsidR="00D351FC" w:rsidRDefault="00D351FC">
      <w:pPr>
        <w:jc w:val="center"/>
        <w:rPr>
          <w:sz w:val="28"/>
          <w:szCs w:val="28"/>
        </w:rPr>
      </w:pPr>
    </w:p>
    <w:p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>Pat Smith</w:t>
      </w:r>
    </w:p>
    <w:p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1911 Birchwood, Okemos MI  48864  </w:t>
      </w:r>
    </w:p>
    <w:p w:rsidR="00D351FC" w:rsidRDefault="00D351FC">
      <w:pPr>
        <w:jc w:val="center"/>
      </w:pPr>
      <w:r>
        <w:rPr>
          <w:sz w:val="28"/>
          <w:szCs w:val="28"/>
        </w:rPr>
        <w:t>517-349-1230  or violady@aol.com</w:t>
      </w:r>
    </w:p>
    <w:sectPr w:rsidR="00D351FC" w:rsidSect="00D351FC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59" w:rsidRDefault="00572759">
      <w:r>
        <w:separator/>
      </w:r>
    </w:p>
  </w:endnote>
  <w:endnote w:type="continuationSeparator" w:id="0">
    <w:p w:rsidR="00572759" w:rsidRDefault="00572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C" w:rsidRDefault="00D351FC">
    <w:pPr>
      <w:tabs>
        <w:tab w:val="center" w:pos="4320"/>
        <w:tab w:val="right" w:pos="8640"/>
      </w:tabs>
      <w:rPr>
        <w:kern w:val="0"/>
      </w:rPr>
    </w:pPr>
  </w:p>
  <w:p w:rsidR="00D351FC" w:rsidRDefault="00D351F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59" w:rsidRDefault="00572759">
      <w:r>
        <w:separator/>
      </w:r>
    </w:p>
  </w:footnote>
  <w:footnote w:type="continuationSeparator" w:id="0">
    <w:p w:rsidR="00572759" w:rsidRDefault="00572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C" w:rsidRDefault="00D351FC">
    <w:pPr>
      <w:tabs>
        <w:tab w:val="center" w:pos="4320"/>
        <w:tab w:val="right" w:pos="8640"/>
      </w:tabs>
      <w:rPr>
        <w:kern w:val="0"/>
      </w:rPr>
    </w:pPr>
  </w:p>
  <w:p w:rsidR="00D351FC" w:rsidRDefault="00D351F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D351FC"/>
    <w:rsid w:val="00172193"/>
    <w:rsid w:val="002020F7"/>
    <w:rsid w:val="002C7530"/>
    <w:rsid w:val="003B5095"/>
    <w:rsid w:val="00572759"/>
    <w:rsid w:val="005829C3"/>
    <w:rsid w:val="005F6285"/>
    <w:rsid w:val="006C74BC"/>
    <w:rsid w:val="00733AAD"/>
    <w:rsid w:val="007C335E"/>
    <w:rsid w:val="007E4CE7"/>
    <w:rsid w:val="00840861"/>
    <w:rsid w:val="0086765F"/>
    <w:rsid w:val="008E0FE2"/>
    <w:rsid w:val="00974B9A"/>
    <w:rsid w:val="009C2480"/>
    <w:rsid w:val="00A02C89"/>
    <w:rsid w:val="00B16BC8"/>
    <w:rsid w:val="00BD18BE"/>
    <w:rsid w:val="00C41E33"/>
    <w:rsid w:val="00C74BCE"/>
    <w:rsid w:val="00D351FC"/>
    <w:rsid w:val="00E54F24"/>
    <w:rsid w:val="00E659F5"/>
    <w:rsid w:val="00F652ED"/>
    <w:rsid w:val="00F9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C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MICHIGAN FEDERATION OF MUSIC CLUBS </vt:lpstr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MICHIGAN FEDERATION OF MUSIC CLUBS</dc:title>
  <dc:creator>Cirlin-Lewsader</dc:creator>
  <cp:lastModifiedBy>Cirlin-Lewsader</cp:lastModifiedBy>
  <cp:revision>2</cp:revision>
  <dcterms:created xsi:type="dcterms:W3CDTF">2012-11-25T17:52:00Z</dcterms:created>
  <dcterms:modified xsi:type="dcterms:W3CDTF">2012-11-25T17:52:00Z</dcterms:modified>
</cp:coreProperties>
</file>